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AD7DD4" w:rsidRPr="0082759B" w:rsidRDefault="00AD7DD4" w:rsidP="00AD7DD4">
      <w:pPr>
        <w:pStyle w:val="NoSpacing"/>
        <w:rPr>
          <w:rFonts w:eastAsia="Calibri" w:cs="Times New Roman"/>
          <w:sz w:val="24"/>
          <w:szCs w:val="24"/>
        </w:rPr>
      </w:pPr>
    </w:p>
    <w:p w:rsidR="00AD7DD4" w:rsidRPr="0082759B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5</w:t>
      </w:r>
      <w:r w:rsidRPr="0082759B">
        <w:rPr>
          <w:rFonts w:eastAsia="Calibri" w:cs="Times New Roman"/>
          <w:sz w:val="24"/>
          <w:szCs w:val="24"/>
        </w:rPr>
        <w:t>. RAZRED OSNOVNE ŠKOLE</w:t>
      </w:r>
      <w:r w:rsidR="00717885">
        <w:rPr>
          <w:rFonts w:eastAsia="Calibri" w:cs="Times New Roman"/>
          <w:sz w:val="24"/>
          <w:szCs w:val="24"/>
        </w:rPr>
        <w:t xml:space="preserve"> (PRILAGOĐENI PROGRAM)</w:t>
      </w:r>
    </w:p>
    <w:p w:rsidR="00AD7DD4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AD7DD4" w:rsidRDefault="00AD7DD4" w:rsidP="00AD7DD4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527" w:type="dxa"/>
        <w:tblLook w:val="04A0"/>
      </w:tblPr>
      <w:tblGrid>
        <w:gridCol w:w="675"/>
        <w:gridCol w:w="6237"/>
        <w:gridCol w:w="4158"/>
        <w:gridCol w:w="2473"/>
        <w:gridCol w:w="878"/>
        <w:gridCol w:w="1106"/>
      </w:tblGrid>
      <w:tr w:rsidR="00AD7DD4" w:rsidRPr="008F1CC0" w:rsidTr="00771C74">
        <w:trPr>
          <w:trHeight w:val="314"/>
        </w:trPr>
        <w:tc>
          <w:tcPr>
            <w:tcW w:w="675" w:type="dxa"/>
            <w:noWrap/>
            <w:hideMark/>
          </w:tcPr>
          <w:p w:rsidR="00AD7DD4" w:rsidRPr="002611CF" w:rsidRDefault="00AD7DD4" w:rsidP="0094615D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237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4158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473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</w:p>
        </w:tc>
        <w:tc>
          <w:tcPr>
            <w:tcW w:w="878" w:type="dxa"/>
            <w:noWrap/>
            <w:hideMark/>
          </w:tcPr>
          <w:p w:rsidR="00AD7DD4" w:rsidRPr="0082759B" w:rsidRDefault="00AD7DD4" w:rsidP="0094615D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06" w:type="dxa"/>
            <w:noWrap/>
            <w:hideMark/>
          </w:tcPr>
          <w:p w:rsidR="00AD7DD4" w:rsidRPr="008F1CC0" w:rsidRDefault="00AD7DD4" w:rsidP="0094615D">
            <w:pPr>
              <w:rPr>
                <w:b/>
                <w:sz w:val="18"/>
                <w:szCs w:val="18"/>
              </w:rPr>
            </w:pPr>
            <w:r w:rsidRPr="008F1CC0">
              <w:rPr>
                <w:b/>
                <w:sz w:val="18"/>
                <w:szCs w:val="18"/>
              </w:rPr>
              <w:t>NAKLADNIK</w:t>
            </w:r>
          </w:p>
        </w:tc>
      </w:tr>
      <w:tr w:rsidR="00717885" w:rsidRPr="00AD7DD4" w:rsidTr="00D459F8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>
              <w:t>3054</w:t>
            </w:r>
          </w:p>
        </w:tc>
        <w:tc>
          <w:tcPr>
            <w:tcW w:w="6237" w:type="dxa"/>
            <w:noWrap/>
            <w:hideMark/>
          </w:tcPr>
          <w:p w:rsidR="00717885" w:rsidRPr="00717885" w:rsidRDefault="00717885" w:rsidP="00717885">
            <w:pPr>
              <w:rPr>
                <w:rFonts w:ascii="Calibri" w:hAnsi="Calibri"/>
                <w:color w:val="000000"/>
              </w:rPr>
            </w:pPr>
            <w:r w:rsidRPr="00717885">
              <w:rPr>
                <w:rFonts w:ascii="Calibri" w:hAnsi="Calibri"/>
                <w:b/>
                <w:color w:val="000000"/>
              </w:rPr>
              <w:t>MATEMATIKA 5</w:t>
            </w:r>
            <w:r>
              <w:rPr>
                <w:rFonts w:ascii="Calibri" w:hAnsi="Calibri"/>
                <w:color w:val="000000"/>
              </w:rPr>
              <w:t xml:space="preserve"> : radna bilježnica iz matematike za pomoć učenicima pri učenju matematike u petom razredu osnovne škole</w:t>
            </w:r>
          </w:p>
        </w:tc>
        <w:tc>
          <w:tcPr>
            <w:tcW w:w="4158" w:type="dxa"/>
            <w:noWrap/>
            <w:vAlign w:val="bottom"/>
            <w:hideMark/>
          </w:tcPr>
          <w:p w:rsidR="00717885" w:rsidRDefault="0071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Peretin, Denis Vujanović</w:t>
            </w:r>
          </w:p>
        </w:tc>
        <w:tc>
          <w:tcPr>
            <w:tcW w:w="2473" w:type="dxa"/>
            <w:noWrap/>
            <w:vAlign w:val="bottom"/>
            <w:hideMark/>
          </w:tcPr>
          <w:p w:rsidR="00717885" w:rsidRDefault="0071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878" w:type="dxa"/>
            <w:noWrap/>
            <w:vAlign w:val="bottom"/>
            <w:hideMark/>
          </w:tcPr>
          <w:p w:rsidR="00717885" w:rsidRDefault="00717885" w:rsidP="0071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80,00</w:t>
            </w:r>
          </w:p>
        </w:tc>
        <w:tc>
          <w:tcPr>
            <w:tcW w:w="1106" w:type="dxa"/>
            <w:noWrap/>
            <w:vAlign w:val="bottom"/>
            <w:hideMark/>
          </w:tcPr>
          <w:p w:rsidR="00717885" w:rsidRDefault="0071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PROFIL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5170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GLAZBENA PETICA</w:t>
            </w:r>
            <w:r w:rsidRPr="00AD7DD4">
              <w:t xml:space="preserve"> : udžbenik glazbene kulture s tri cd-a za peti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Saša Marić, Ljiljana Ščedrov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72,00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PROFIL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4571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ZVIJEZDA JUTARNJA 5</w:t>
            </w:r>
            <w:r w:rsidRPr="00AD7DD4">
              <w:t xml:space="preserve"> : čitanka iz hrvatskoga jezika za 5.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Nada Babić, Dinka Golem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75,00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5210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VOLIMO HRVATSKI! 5</w:t>
            </w:r>
            <w:r w:rsidRPr="00AD7DD4">
              <w:t xml:space="preserve"> : radna bilježnica iz hrvatskoga jezika za peti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Anđelka Rihtarić, Marina Marijačić, Julijana Levak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47,00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PROFIL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5209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VOLIMO HRVATSKI! 5</w:t>
            </w:r>
            <w:r w:rsidRPr="00AD7DD4">
              <w:t xml:space="preserve"> : udžbenik hrvatskoga jezika za peti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Anđelka Rihtarić, Marina Marijačić, Julijana Levak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57,00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PROFIL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5030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PROJECT FOURTH EDITION, WORKBOOK WITH AUDIO CD 2</w:t>
            </w:r>
            <w:r w:rsidRPr="00AD7DD4">
              <w:t xml:space="preserve"> : radna bilježnica za engleski jezik u 5. razredu, peta godina učenja; 6. razred, treća godina učenja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Tom Hutchinson, Rod Fricker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59,99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OXFORD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5029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PROJECT FOURTH EDITION, STUDENT'S BOOK 2</w:t>
            </w:r>
            <w:r w:rsidRPr="00AD7DD4">
              <w:t xml:space="preserve"> : udžbenik engleskog jezika za 5. razred, peta godina učenja; 6. razred, treća godina učenja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Tom Hutchinson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72,00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OXFORD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5735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PRIRODA 5</w:t>
            </w:r>
            <w:r w:rsidRPr="00AD7DD4">
              <w:t xml:space="preserve"> : udžbenik prirode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Damir Bendelja, Marijana Gudić, Lydia Lugar, Edina Operta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63,00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5736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PRIRODA 5</w:t>
            </w:r>
            <w:r w:rsidRPr="00AD7DD4">
              <w:t xml:space="preserve"> : radna bilježnica za prirodu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Damir Bendelja, Marijana Gudić, Edina Operta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49,00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5601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GEA 1</w:t>
            </w:r>
            <w:r w:rsidRPr="00AD7DD4">
              <w:t xml:space="preserve"> : udžbenik geografije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Milan Ilić, Danijel Orešić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61,00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5602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GEA 1</w:t>
            </w:r>
            <w:r w:rsidRPr="00AD7DD4">
              <w:t xml:space="preserve"> : radna bilježnica za geografiju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Milan Ilić, Danijel Orešić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45,00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>
              <w:t>4778</w:t>
            </w:r>
          </w:p>
        </w:tc>
        <w:tc>
          <w:tcPr>
            <w:tcW w:w="6237" w:type="dxa"/>
            <w:noWrap/>
            <w:hideMark/>
          </w:tcPr>
          <w:p w:rsidR="00717885" w:rsidRDefault="00717885" w:rsidP="0094615D">
            <w:pPr>
              <w:rPr>
                <w:b/>
              </w:rPr>
            </w:pPr>
            <w:r w:rsidRPr="00771C74">
              <w:rPr>
                <w:b/>
              </w:rPr>
              <w:t>GEOGRAFSKI ATLAS ZA OSNOVNU ŠKOLU</w:t>
            </w:r>
          </w:p>
          <w:p w:rsidR="00717885" w:rsidRPr="00771C74" w:rsidRDefault="00717885" w:rsidP="0094615D">
            <w:pPr>
              <w:rPr>
                <w:b/>
              </w:rPr>
            </w:pPr>
          </w:p>
        </w:tc>
        <w:tc>
          <w:tcPr>
            <w:tcW w:w="4158" w:type="dxa"/>
            <w:noWrap/>
            <w:hideMark/>
          </w:tcPr>
          <w:p w:rsidR="00717885" w:rsidRPr="00AD7DD4" w:rsidRDefault="00717885" w:rsidP="0094615D">
            <w:r w:rsidRPr="00AD7DD4">
              <w:t>Snježana Haiman, Vera Müller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 w:rsidP="0094615D">
            <w:r w:rsidRPr="00AD7DD4">
              <w:t>geografski atlas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94615D">
            <w:r w:rsidRPr="00AD7DD4">
              <w:t>135,00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 w:rsidP="0094615D">
            <w:r w:rsidRPr="00AD7DD4">
              <w:t>HŠK, 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4618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POVIJEST 5</w:t>
            </w:r>
            <w:r w:rsidRPr="00AD7DD4">
              <w:t xml:space="preserve"> : udžbenik za 5.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Stjepan Bekavac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58,00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4619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POVIJEST 5</w:t>
            </w:r>
            <w:r w:rsidRPr="00AD7DD4">
              <w:t xml:space="preserve"> : radna bilježnica za 5.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Stjepan Bekavac, Marija Bradvica, Abelina Finek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37,00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>
              <w:t>4617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pPr>
              <w:rPr>
                <w:rFonts w:ascii="Calibri" w:hAnsi="Calibri"/>
                <w:color w:val="000000"/>
              </w:rPr>
            </w:pPr>
            <w:r w:rsidRPr="00771C74">
              <w:rPr>
                <w:rFonts w:ascii="Calibri" w:hAnsi="Calibri"/>
                <w:b/>
                <w:color w:val="000000"/>
              </w:rPr>
              <w:t>POVIJESNI ATLAS</w:t>
            </w:r>
            <w:r>
              <w:rPr>
                <w:rFonts w:ascii="Calibri" w:hAnsi="Calibri"/>
                <w:color w:val="000000"/>
              </w:rPr>
              <w:t xml:space="preserve"> : za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Stjepan Bekavac, Zvonko Ivanković, Mario </w:t>
            </w:r>
            <w:r>
              <w:rPr>
                <w:rFonts w:ascii="Calibri" w:hAnsi="Calibri"/>
                <w:color w:val="000000"/>
              </w:rPr>
              <w:lastRenderedPageBreak/>
              <w:t>Jareb</w:t>
            </w:r>
          </w:p>
        </w:tc>
        <w:tc>
          <w:tcPr>
            <w:tcW w:w="2473" w:type="dxa"/>
            <w:noWrap/>
            <w:hideMark/>
          </w:tcPr>
          <w:p w:rsidR="00717885" w:rsidRDefault="00717885" w:rsidP="00AD7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povijesni atlas</w:t>
            </w:r>
          </w:p>
          <w:p w:rsidR="00717885" w:rsidRPr="00AD7DD4" w:rsidRDefault="00717885"/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>
              <w:lastRenderedPageBreak/>
              <w:t>68,00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>
              <w:lastRenderedPageBreak/>
              <w:t>458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LIKOVNI SAT 5</w:t>
            </w:r>
            <w:r w:rsidRPr="00AD7DD4">
              <w:t xml:space="preserve"> : udžbenik likovne kulture za peti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Dražen Jerabek, Gordana Jerabek, Blanka Petrinec-Fulir, Natalija Stipetić-Čus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35,00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Default="00717885" w:rsidP="00AD7DD4"/>
        </w:tc>
        <w:tc>
          <w:tcPr>
            <w:tcW w:w="6237" w:type="dxa"/>
            <w:noWrap/>
            <w:hideMark/>
          </w:tcPr>
          <w:p w:rsidR="00717885" w:rsidRPr="00771C74" w:rsidRDefault="00717885">
            <w:pPr>
              <w:rPr>
                <w:b/>
              </w:rPr>
            </w:pPr>
            <w:r w:rsidRPr="00771C74">
              <w:rPr>
                <w:b/>
              </w:rPr>
              <w:t>LIKOVNA MAPA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/>
        </w:tc>
        <w:tc>
          <w:tcPr>
            <w:tcW w:w="2473" w:type="dxa"/>
            <w:noWrap/>
            <w:hideMark/>
          </w:tcPr>
          <w:p w:rsidR="00717885" w:rsidRPr="00AD7DD4" w:rsidRDefault="00717885"/>
        </w:tc>
        <w:tc>
          <w:tcPr>
            <w:tcW w:w="878" w:type="dxa"/>
            <w:noWrap/>
            <w:hideMark/>
          </w:tcPr>
          <w:p w:rsidR="00717885" w:rsidRPr="00AD7DD4" w:rsidRDefault="00717885" w:rsidP="00AD7DD4"/>
        </w:tc>
        <w:tc>
          <w:tcPr>
            <w:tcW w:w="1106" w:type="dxa"/>
            <w:noWrap/>
            <w:hideMark/>
          </w:tcPr>
          <w:p w:rsidR="00717885" w:rsidRPr="00AD7DD4" w:rsidRDefault="00717885">
            <w:r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5761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ČUDESNI SVIJET TEHNIKE 5</w:t>
            </w:r>
            <w:r w:rsidRPr="00AD7DD4">
              <w:t xml:space="preserve"> : udžbenik tehničke kulture s višemedijskim nastavnim materijalima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>
              <w:t>G.</w:t>
            </w:r>
            <w:r w:rsidRPr="00AD7DD4">
              <w:t xml:space="preserve"> Bart</w:t>
            </w:r>
            <w:r>
              <w:t xml:space="preserve">olić, V. Delić, A. Gregurić, Z. </w:t>
            </w:r>
            <w:r w:rsidRPr="00AD7DD4">
              <w:t xml:space="preserve">Koprivnjak, </w:t>
            </w:r>
            <w:r>
              <w:t>S. Kovačević, A. Ptičar, D. Stanojević, S.</w:t>
            </w:r>
            <w:r w:rsidRPr="00AD7DD4">
              <w:t xml:space="preserve"> Urbanek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 s višemedijskim nastavnim materijalima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54,00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5762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ČUDESNI SVIJET TEHNIKE 5</w:t>
            </w:r>
            <w:r w:rsidRPr="00AD7DD4">
              <w:t xml:space="preserve"> : radni materijali za izvođenje vježbi i praktičnog rada iz tehničke kulture u petom razredu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>
              <w:t>G.</w:t>
            </w:r>
            <w:r w:rsidRPr="00AD7DD4">
              <w:t xml:space="preserve"> Bart</w:t>
            </w:r>
            <w:r>
              <w:t xml:space="preserve">olić, V. Delić, A. Gregurić, Z. </w:t>
            </w:r>
            <w:r w:rsidRPr="00AD7DD4">
              <w:t xml:space="preserve">Koprivnjak, </w:t>
            </w:r>
            <w:r>
              <w:t>S. Kovačević, A. Ptičar, D. Stanojević, S.</w:t>
            </w:r>
            <w:r w:rsidRPr="00AD7DD4">
              <w:t xml:space="preserve"> Urbanek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radni materijal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79,00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ŠK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94615D">
            <w:r w:rsidRPr="00AD7DD4">
              <w:t>4863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 w:rsidP="0094615D">
            <w:r w:rsidRPr="00771C74">
              <w:rPr>
                <w:b/>
              </w:rPr>
              <w:t>JA SAM PUT</w:t>
            </w:r>
            <w:r w:rsidRPr="00AD7DD4">
              <w:t xml:space="preserve"> : udžbenik za katolički vjeronauk petoga razreda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 w:rsidP="0094615D">
            <w:r w:rsidRPr="00AD7DD4">
              <w:t>Ružica Razum i autorski tim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 w:rsidP="0094615D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94615D">
            <w:r w:rsidRPr="00AD7DD4">
              <w:t>40,00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 w:rsidP="0094615D">
            <w:r w:rsidRPr="00AD7DD4">
              <w:t>KS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94615D">
            <w:r w:rsidRPr="00AD7DD4">
              <w:t>4864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 w:rsidP="0094615D">
            <w:r w:rsidRPr="00771C74">
              <w:rPr>
                <w:b/>
              </w:rPr>
              <w:t>JA SAM PUT</w:t>
            </w:r>
            <w:r w:rsidRPr="00AD7DD4">
              <w:t xml:space="preserve"> : radna bilježnica za katolički vjeronauk petoga razreda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 w:rsidP="0094615D">
            <w:r w:rsidRPr="00AD7DD4">
              <w:t>Ružica Razum, Martina Rašpolić, Verica Razum Hrmo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 w:rsidP="0094615D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94615D">
            <w:r w:rsidRPr="00AD7DD4">
              <w:t>34,00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 w:rsidP="0094615D">
            <w:r w:rsidRPr="00AD7DD4">
              <w:t>KS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4575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LIKE IT 5</w:t>
            </w:r>
            <w:r w:rsidRPr="00AD7DD4">
              <w:t xml:space="preserve"> : udžbenik informatike za 5. razred osnovne škole s CD-om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Dragica Rade, Blaženka Šantalab, Luka Novaković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56,00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AD7DD4">
            <w:r w:rsidRPr="00AD7DD4">
              <w:t>4576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>
            <w:r w:rsidRPr="00771C74">
              <w:rPr>
                <w:b/>
              </w:rPr>
              <w:t>LIKE IT 5</w:t>
            </w:r>
            <w:r w:rsidRPr="00AD7DD4">
              <w:t xml:space="preserve"> : radna bilježnica informatike za 5. razred osnovne škole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>
            <w:r w:rsidRPr="00AD7DD4">
              <w:t>Dragica Rade, Blaženka Šantalab, Luka Novaković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AD7DD4">
            <w:r w:rsidRPr="00AD7DD4">
              <w:t>38,00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>
            <w:r w:rsidRPr="00AD7DD4">
              <w:t>ALFA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94615D">
            <w:r w:rsidRPr="00AD7DD4">
              <w:t>5263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 w:rsidP="0094615D">
            <w:r w:rsidRPr="00771C74">
              <w:rPr>
                <w:b/>
              </w:rPr>
              <w:t>KLICK AUF DEUTSCH 2</w:t>
            </w:r>
            <w:r w:rsidRPr="00AD7DD4">
              <w:t xml:space="preserve"> : udžbenik njemačkoga jezika sa zvučnim cd-om za peti razred osnovne škole, II. godina učenja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 w:rsidP="0094615D">
            <w:r w:rsidRPr="00AD7DD4">
              <w:t>Gordana Barišić Lazar, Romana Perečinec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 w:rsidP="0094615D">
            <w:r w:rsidRPr="00AD7DD4">
              <w:t>udžbenik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94615D">
            <w:r w:rsidRPr="00AD7DD4">
              <w:t>68,00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 w:rsidP="0094615D">
            <w:r w:rsidRPr="00AD7DD4">
              <w:t>PROFIL</w:t>
            </w:r>
          </w:p>
        </w:tc>
      </w:tr>
      <w:tr w:rsidR="00717885" w:rsidRPr="00AD7DD4" w:rsidTr="00771C74">
        <w:trPr>
          <w:trHeight w:val="303"/>
        </w:trPr>
        <w:tc>
          <w:tcPr>
            <w:tcW w:w="675" w:type="dxa"/>
            <w:noWrap/>
            <w:hideMark/>
          </w:tcPr>
          <w:p w:rsidR="00717885" w:rsidRPr="00AD7DD4" w:rsidRDefault="00717885" w:rsidP="0094615D">
            <w:r w:rsidRPr="00AD7DD4">
              <w:t>5264</w:t>
            </w:r>
          </w:p>
        </w:tc>
        <w:tc>
          <w:tcPr>
            <w:tcW w:w="6237" w:type="dxa"/>
            <w:noWrap/>
            <w:hideMark/>
          </w:tcPr>
          <w:p w:rsidR="00717885" w:rsidRPr="00AD7DD4" w:rsidRDefault="00717885" w:rsidP="0094615D">
            <w:r w:rsidRPr="00771C74">
              <w:rPr>
                <w:b/>
              </w:rPr>
              <w:t>KLICK AUF DEUTSCH 2</w:t>
            </w:r>
            <w:r w:rsidRPr="00AD7DD4">
              <w:t xml:space="preserve"> : radna bilježnica iz njemačkoga jezika za peti razred osnovne škole, II. godina učenja</w:t>
            </w:r>
          </w:p>
        </w:tc>
        <w:tc>
          <w:tcPr>
            <w:tcW w:w="4158" w:type="dxa"/>
            <w:noWrap/>
            <w:hideMark/>
          </w:tcPr>
          <w:p w:rsidR="00717885" w:rsidRPr="00AD7DD4" w:rsidRDefault="00717885" w:rsidP="0094615D">
            <w:r w:rsidRPr="00AD7DD4">
              <w:t>Gordana Barišić Lazar, Romana Perečinec</w:t>
            </w:r>
          </w:p>
        </w:tc>
        <w:tc>
          <w:tcPr>
            <w:tcW w:w="2473" w:type="dxa"/>
            <w:noWrap/>
            <w:hideMark/>
          </w:tcPr>
          <w:p w:rsidR="00717885" w:rsidRPr="00AD7DD4" w:rsidRDefault="00717885" w:rsidP="0094615D">
            <w:r w:rsidRPr="00AD7DD4">
              <w:t>radna bilježnica</w:t>
            </w:r>
          </w:p>
        </w:tc>
        <w:tc>
          <w:tcPr>
            <w:tcW w:w="878" w:type="dxa"/>
            <w:noWrap/>
            <w:hideMark/>
          </w:tcPr>
          <w:p w:rsidR="00717885" w:rsidRPr="00AD7DD4" w:rsidRDefault="00717885" w:rsidP="0094615D">
            <w:r w:rsidRPr="00AD7DD4">
              <w:t>57,00</w:t>
            </w:r>
          </w:p>
        </w:tc>
        <w:tc>
          <w:tcPr>
            <w:tcW w:w="1106" w:type="dxa"/>
            <w:noWrap/>
            <w:hideMark/>
          </w:tcPr>
          <w:p w:rsidR="00717885" w:rsidRPr="00AD7DD4" w:rsidRDefault="00717885" w:rsidP="0094615D">
            <w:r w:rsidRPr="00AD7DD4">
              <w:t>PROFIL</w:t>
            </w:r>
          </w:p>
        </w:tc>
      </w:tr>
    </w:tbl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</w:p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DD4" w:rsidRDefault="00AD7DD4" w:rsidP="00AD7DD4">
      <w:pPr>
        <w:pStyle w:val="NoSpacing"/>
        <w:jc w:val="center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 </w:t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  <w:r>
        <w:rPr>
          <w:rFonts w:eastAsiaTheme="minorEastAsia"/>
          <w:lang w:eastAsia="hr-HR"/>
        </w:rPr>
        <w:tab/>
      </w:r>
    </w:p>
    <w:p w:rsidR="00AD7DD4" w:rsidRDefault="00AD7DD4" w:rsidP="00AD7DD4">
      <w:pPr>
        <w:pStyle w:val="NoSpacing"/>
        <w:ind w:left="12744" w:firstLine="708"/>
        <w:jc w:val="center"/>
      </w:pPr>
      <w:r>
        <w:t xml:space="preserve">Ravnateljica: </w:t>
      </w:r>
    </w:p>
    <w:p w:rsidR="00AD7DD4" w:rsidRDefault="00AD7DD4" w:rsidP="00AD7DD4">
      <w:pPr>
        <w:pStyle w:val="NoSpacing"/>
        <w:jc w:val="right"/>
      </w:pPr>
      <w:r>
        <w:t>Svjetlana Tufeković, prof.</w:t>
      </w:r>
    </w:p>
    <w:p w:rsidR="00AD7DD4" w:rsidRDefault="00AD7DD4"/>
    <w:sectPr w:rsidR="00AD7DD4" w:rsidSect="00AD7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7DD4"/>
    <w:rsid w:val="00717885"/>
    <w:rsid w:val="00771C74"/>
    <w:rsid w:val="00AD7DD4"/>
    <w:rsid w:val="00DE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D4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AD7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51B9-73CE-4C70-A333-7AB0050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2014-06-05T08:48:00Z</dcterms:created>
  <dcterms:modified xsi:type="dcterms:W3CDTF">2014-06-05T09:17:00Z</dcterms:modified>
</cp:coreProperties>
</file>