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7B87" w14:textId="77777777" w:rsidR="00B349BC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OSNOVNA ŠKOLA KATARINA ZRINSKA MEČENČANI</w:t>
      </w:r>
    </w:p>
    <w:p w14:paraId="262DCC0D" w14:textId="77777777" w:rsidR="005A0E4D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Mečenčani 8A</w:t>
      </w:r>
    </w:p>
    <w:p w14:paraId="45F9D8AD" w14:textId="6716BB60" w:rsidR="005A0E4D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44430 Hrvatska Kostajnica</w:t>
      </w:r>
    </w:p>
    <w:p w14:paraId="6E1F3CCC" w14:textId="3F6C3FAB" w:rsidR="00EF769D" w:rsidRDefault="00EF769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36D349C8" w14:textId="62C23C25" w:rsidR="00EF769D" w:rsidRDefault="00EF769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508A4403" w14:textId="6360087F" w:rsidR="00EF769D" w:rsidRDefault="00EF769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7632CF11" w14:textId="163EC4B3" w:rsidR="00EF769D" w:rsidRDefault="00EF769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1674F825" w14:textId="220F8B2F" w:rsidR="00EF769D" w:rsidRDefault="00EF769D" w:rsidP="00EF7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85/15) sa 25. sjednice Školskog odbora Osnovne škole Katarina Zrinska Mečenčani održane elektronskim putem dana 15. srpnja 2022. godine objavljuje se slijedeći:</w:t>
      </w:r>
    </w:p>
    <w:p w14:paraId="206071BE" w14:textId="77777777" w:rsidR="00EF769D" w:rsidRDefault="00EF769D" w:rsidP="00EF769D">
      <w:pPr>
        <w:spacing w:line="240" w:lineRule="auto"/>
        <w:contextualSpacing/>
        <w:jc w:val="both"/>
        <w:rPr>
          <w:rFonts w:ascii="Arial" w:hAnsi="Arial" w:cs="Arial"/>
        </w:rPr>
      </w:pPr>
    </w:p>
    <w:p w14:paraId="2EF858BF" w14:textId="77777777" w:rsidR="00EF769D" w:rsidRDefault="00EF769D" w:rsidP="00EF769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EF769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03650E35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6F6C8E7" w14:textId="502C2FAA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1) </w:t>
      </w:r>
      <w:r w:rsidR="00880ACB" w:rsidRPr="00D5185C">
        <w:rPr>
          <w:rFonts w:ascii="Arial" w:hAnsi="Arial" w:cs="Arial"/>
        </w:rPr>
        <w:t xml:space="preserve"> </w:t>
      </w:r>
      <w:r w:rsidRPr="00D5185C">
        <w:rPr>
          <w:rFonts w:ascii="Arial" w:hAnsi="Arial" w:cs="Arial"/>
        </w:rPr>
        <w:t xml:space="preserve">Školski odbor jednoglasno </w:t>
      </w:r>
      <w:r w:rsidR="00AE4E89" w:rsidRPr="00D5185C">
        <w:rPr>
          <w:rFonts w:ascii="Arial" w:hAnsi="Arial" w:cs="Arial"/>
        </w:rPr>
        <w:t>usvaja zapisnik</w:t>
      </w:r>
      <w:r w:rsidR="007A3413" w:rsidRPr="00D5185C">
        <w:rPr>
          <w:rFonts w:ascii="Arial" w:hAnsi="Arial" w:cs="Arial"/>
        </w:rPr>
        <w:t xml:space="preserve"> </w:t>
      </w:r>
      <w:r w:rsidR="00C37465">
        <w:rPr>
          <w:rFonts w:ascii="Arial" w:hAnsi="Arial" w:cs="Arial"/>
        </w:rPr>
        <w:t xml:space="preserve">s </w:t>
      </w:r>
      <w:r w:rsidR="007A3413" w:rsidRPr="00D5185C">
        <w:rPr>
          <w:rFonts w:ascii="Arial" w:hAnsi="Arial" w:cs="Arial"/>
        </w:rPr>
        <w:t>prethodne sjednice</w:t>
      </w:r>
      <w:r w:rsidR="00EF769D">
        <w:rPr>
          <w:rFonts w:ascii="Arial" w:hAnsi="Arial" w:cs="Arial"/>
        </w:rPr>
        <w:t>.</w:t>
      </w:r>
    </w:p>
    <w:p w14:paraId="34861F29" w14:textId="77777777" w:rsidR="00EF493F" w:rsidRPr="00D5185C" w:rsidRDefault="00EF493F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8662830" w14:textId="1425807E" w:rsidR="000D5F21" w:rsidRDefault="00912FD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</w:t>
      </w:r>
      <w:r w:rsidR="00880ACB" w:rsidRPr="00D5185C">
        <w:rPr>
          <w:rFonts w:ascii="Arial" w:hAnsi="Arial" w:cs="Arial"/>
        </w:rPr>
        <w:t>2)</w:t>
      </w:r>
      <w:r w:rsidR="002E4559" w:rsidRPr="00D5185C">
        <w:rPr>
          <w:rFonts w:ascii="Arial" w:hAnsi="Arial" w:cs="Arial"/>
        </w:rPr>
        <w:t xml:space="preserve"> </w:t>
      </w:r>
      <w:r w:rsidR="00C37465">
        <w:rPr>
          <w:rFonts w:ascii="Arial" w:hAnsi="Arial" w:cs="Arial"/>
        </w:rPr>
        <w:t xml:space="preserve">  </w:t>
      </w:r>
      <w:r w:rsidR="00EF769D">
        <w:rPr>
          <w:rFonts w:ascii="Arial" w:hAnsi="Arial" w:cs="Arial"/>
        </w:rPr>
        <w:t>Donesena odluka o davanju suglasnosti za zapošljavanje E.</w:t>
      </w:r>
      <w:r w:rsidR="00E02046">
        <w:rPr>
          <w:rFonts w:ascii="Arial" w:hAnsi="Arial" w:cs="Arial"/>
        </w:rPr>
        <w:t xml:space="preserve"> </w:t>
      </w:r>
      <w:r w:rsidR="00EF769D">
        <w:rPr>
          <w:rFonts w:ascii="Arial" w:hAnsi="Arial" w:cs="Arial"/>
        </w:rPr>
        <w:t>P. na radnom mjestu tajnice škole, ne neodređeno radno vrijeme (20 sati tjedno)</w:t>
      </w:r>
      <w:r w:rsidR="00C37465">
        <w:rPr>
          <w:rFonts w:ascii="Arial" w:hAnsi="Arial" w:cs="Arial"/>
        </w:rPr>
        <w:t>.</w:t>
      </w:r>
    </w:p>
    <w:p w14:paraId="7F84EA3C" w14:textId="291AEE51" w:rsidR="00EF769D" w:rsidRDefault="00EF769D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9357045" w14:textId="3D8CFD61" w:rsidR="00EF769D" w:rsidRDefault="00EF769D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3)  Ovaj zaključak objavit će se na mrežnoj stranici škole.</w:t>
      </w:r>
    </w:p>
    <w:p w14:paraId="4EEA11F6" w14:textId="04BFFB37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D14E1E7" w14:textId="3BC920E6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35AAFF3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91CAE35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441B1213" w:rsidR="007A3413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</w:t>
      </w: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8562FCE" w14:textId="64E14243" w:rsidR="00B349BC" w:rsidRDefault="00B349BC" w:rsidP="000D58DD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30B7DDE1" w14:textId="77777777" w:rsidR="00EF769D" w:rsidRPr="00D5185C" w:rsidRDefault="00EF769D" w:rsidP="000D58DD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</w:p>
    <w:p w14:paraId="7D74D650" w14:textId="57AD8305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Stipo Šapina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18C7DCE7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1716D2"/>
    <w:rsid w:val="002E4559"/>
    <w:rsid w:val="00313803"/>
    <w:rsid w:val="00364099"/>
    <w:rsid w:val="00425B04"/>
    <w:rsid w:val="004E488C"/>
    <w:rsid w:val="004E71A2"/>
    <w:rsid w:val="00542899"/>
    <w:rsid w:val="00567E6C"/>
    <w:rsid w:val="005A0E4D"/>
    <w:rsid w:val="005D3B6A"/>
    <w:rsid w:val="00632737"/>
    <w:rsid w:val="00667A92"/>
    <w:rsid w:val="007A3413"/>
    <w:rsid w:val="00872CBC"/>
    <w:rsid w:val="00880ACB"/>
    <w:rsid w:val="008D45C6"/>
    <w:rsid w:val="00912FD6"/>
    <w:rsid w:val="009407DA"/>
    <w:rsid w:val="009672B9"/>
    <w:rsid w:val="00A04180"/>
    <w:rsid w:val="00A830ED"/>
    <w:rsid w:val="00AD649D"/>
    <w:rsid w:val="00AE4E89"/>
    <w:rsid w:val="00B30F2B"/>
    <w:rsid w:val="00B349BC"/>
    <w:rsid w:val="00B54262"/>
    <w:rsid w:val="00C01287"/>
    <w:rsid w:val="00C156E7"/>
    <w:rsid w:val="00C37465"/>
    <w:rsid w:val="00C51EA4"/>
    <w:rsid w:val="00D33F59"/>
    <w:rsid w:val="00D5185C"/>
    <w:rsid w:val="00E02046"/>
    <w:rsid w:val="00E607CF"/>
    <w:rsid w:val="00EA73F2"/>
    <w:rsid w:val="00EA771A"/>
    <w:rsid w:val="00EE3999"/>
    <w:rsid w:val="00EF493F"/>
    <w:rsid w:val="00E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Svjetlana Tufeković</cp:lastModifiedBy>
  <cp:revision>5</cp:revision>
  <cp:lastPrinted>2022-10-05T08:15:00Z</cp:lastPrinted>
  <dcterms:created xsi:type="dcterms:W3CDTF">2022-10-05T08:17:00Z</dcterms:created>
  <dcterms:modified xsi:type="dcterms:W3CDTF">2023-02-02T09:45:00Z</dcterms:modified>
</cp:coreProperties>
</file>